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1E5E2D84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6E5514">
        <w:rPr>
          <w:b/>
          <w:sz w:val="24"/>
          <w:szCs w:val="24"/>
        </w:rPr>
        <w:t>A</w:t>
      </w:r>
      <w:r w:rsidR="00C16344">
        <w:rPr>
          <w:b/>
          <w:sz w:val="24"/>
          <w:szCs w:val="24"/>
        </w:rPr>
        <w:t>ugu</w:t>
      </w:r>
      <w:r w:rsidR="00D005F6">
        <w:rPr>
          <w:b/>
          <w:sz w:val="24"/>
          <w:szCs w:val="24"/>
        </w:rPr>
        <w:t>st 1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</w:t>
      </w:r>
      <w:r w:rsidR="00D005F6">
        <w:rPr>
          <w:b/>
          <w:sz w:val="24"/>
          <w:szCs w:val="24"/>
        </w:rPr>
        <w:t>2</w:t>
      </w:r>
    </w:p>
    <w:p w14:paraId="31475862" w14:textId="757093B8" w:rsidR="00153ECE" w:rsidRPr="0023458B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6E5514">
        <w:rPr>
          <w:b/>
          <w:sz w:val="24"/>
          <w:szCs w:val="24"/>
        </w:rPr>
        <w:t>00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53BF4EE" w14:textId="77777777" w:rsidR="00153ECE" w:rsidRP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6F13543" w14:textId="1DA60C1C" w:rsidR="00C16344" w:rsidRDefault="00A42307" w:rsidP="00C1634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C16344">
        <w:rPr>
          <w:b/>
          <w:sz w:val="24"/>
          <w:szCs w:val="24"/>
        </w:rPr>
        <w:t>of FY2</w:t>
      </w:r>
      <w:r w:rsidR="00D005F6">
        <w:rPr>
          <w:b/>
          <w:sz w:val="24"/>
          <w:szCs w:val="24"/>
        </w:rPr>
        <w:t>4</w:t>
      </w:r>
      <w:r w:rsidR="00C16344">
        <w:rPr>
          <w:b/>
          <w:sz w:val="24"/>
          <w:szCs w:val="24"/>
        </w:rPr>
        <w:t>-2</w:t>
      </w:r>
      <w:r w:rsidR="00D005F6">
        <w:rPr>
          <w:b/>
          <w:sz w:val="24"/>
          <w:szCs w:val="24"/>
        </w:rPr>
        <w:t>8</w:t>
      </w:r>
      <w:r w:rsidR="00C16344">
        <w:rPr>
          <w:b/>
          <w:sz w:val="24"/>
          <w:szCs w:val="24"/>
        </w:rPr>
        <w:t xml:space="preserve"> ICIP- Discussion Only</w:t>
      </w:r>
    </w:p>
    <w:p w14:paraId="5E97B6D6" w14:textId="77777777" w:rsidR="00C16344" w:rsidRDefault="00C16344" w:rsidP="00C16344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3801994">
    <w:abstractNumId w:val="1"/>
  </w:num>
  <w:num w:numId="2" w16cid:durableId="97387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1F46D8"/>
    <w:rsid w:val="0023458B"/>
    <w:rsid w:val="002C49F3"/>
    <w:rsid w:val="002D6C60"/>
    <w:rsid w:val="00375267"/>
    <w:rsid w:val="00664F86"/>
    <w:rsid w:val="006B02CB"/>
    <w:rsid w:val="006C2F4E"/>
    <w:rsid w:val="006E5514"/>
    <w:rsid w:val="00793DC0"/>
    <w:rsid w:val="009F6055"/>
    <w:rsid w:val="00A42307"/>
    <w:rsid w:val="00AA51E0"/>
    <w:rsid w:val="00AC3021"/>
    <w:rsid w:val="00AE1BD0"/>
    <w:rsid w:val="00C16344"/>
    <w:rsid w:val="00C43E8A"/>
    <w:rsid w:val="00C805A9"/>
    <w:rsid w:val="00D005F6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2021-04-14T18:20:00Z</cp:lastPrinted>
  <dcterms:created xsi:type="dcterms:W3CDTF">2022-07-26T18:35:00Z</dcterms:created>
  <dcterms:modified xsi:type="dcterms:W3CDTF">2022-07-26T18:36:00Z</dcterms:modified>
</cp:coreProperties>
</file>